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43" w:rsidRPr="006B0E90" w:rsidRDefault="00B66D43" w:rsidP="00B66D43">
      <w:pPr>
        <w:jc w:val="center"/>
        <w:rPr>
          <w:b/>
          <w:sz w:val="72"/>
          <w:szCs w:val="72"/>
        </w:rPr>
      </w:pPr>
      <w:r w:rsidRPr="006B0E90">
        <w:rPr>
          <w:b/>
          <w:sz w:val="72"/>
          <w:szCs w:val="72"/>
        </w:rPr>
        <w:t>A2 Grade Boundaries for Units 3 and 4: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2268"/>
        <w:gridCol w:w="2956"/>
      </w:tblGrid>
      <w:tr w:rsidR="00B66D43" w:rsidRPr="006B0E90" w:rsidTr="00B66D43">
        <w:trPr>
          <w:trHeight w:val="600"/>
          <w:jc w:val="center"/>
        </w:trPr>
        <w:tc>
          <w:tcPr>
            <w:tcW w:w="2520" w:type="dxa"/>
          </w:tcPr>
          <w:p w:rsidR="00B66D43" w:rsidRPr="006B0E90" w:rsidRDefault="00B66D43" w:rsidP="00B66D43">
            <w:pPr>
              <w:jc w:val="center"/>
              <w:rPr>
                <w:sz w:val="72"/>
                <w:szCs w:val="72"/>
              </w:rPr>
            </w:pPr>
            <w:r w:rsidRPr="006B0E90">
              <w:rPr>
                <w:sz w:val="72"/>
                <w:szCs w:val="72"/>
              </w:rPr>
              <w:t>A*</w:t>
            </w:r>
          </w:p>
        </w:tc>
        <w:tc>
          <w:tcPr>
            <w:tcW w:w="2266" w:type="dxa"/>
          </w:tcPr>
          <w:p w:rsidR="00B66D43" w:rsidRPr="006B0E90" w:rsidRDefault="00B66D43" w:rsidP="00B66D43">
            <w:pPr>
              <w:jc w:val="center"/>
              <w:rPr>
                <w:sz w:val="72"/>
                <w:szCs w:val="72"/>
              </w:rPr>
            </w:pPr>
            <w:r w:rsidRPr="006B0E90">
              <w:rPr>
                <w:sz w:val="72"/>
                <w:szCs w:val="72"/>
              </w:rPr>
              <w:t>76 - 80</w:t>
            </w:r>
          </w:p>
        </w:tc>
        <w:tc>
          <w:tcPr>
            <w:tcW w:w="2956" w:type="dxa"/>
          </w:tcPr>
          <w:p w:rsidR="00B66D43" w:rsidRPr="006B0E90" w:rsidRDefault="00B66D43" w:rsidP="00B66D43">
            <w:pPr>
              <w:jc w:val="center"/>
              <w:rPr>
                <w:sz w:val="72"/>
                <w:szCs w:val="72"/>
              </w:rPr>
            </w:pPr>
            <w:r w:rsidRPr="006B0E90">
              <w:rPr>
                <w:sz w:val="72"/>
                <w:szCs w:val="72"/>
              </w:rPr>
              <w:t>19, 20</w:t>
            </w:r>
          </w:p>
        </w:tc>
      </w:tr>
      <w:tr w:rsidR="00B66D43" w:rsidRPr="006B0E90" w:rsidTr="00B66D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2518" w:type="dxa"/>
          </w:tcPr>
          <w:p w:rsidR="00B66D43" w:rsidRPr="006B0E90" w:rsidRDefault="00B66D43" w:rsidP="00B66D43">
            <w:pPr>
              <w:jc w:val="center"/>
              <w:rPr>
                <w:sz w:val="72"/>
                <w:szCs w:val="72"/>
              </w:rPr>
            </w:pPr>
            <w:r w:rsidRPr="006B0E90">
              <w:rPr>
                <w:sz w:val="72"/>
                <w:szCs w:val="72"/>
              </w:rPr>
              <w:t>A</w:t>
            </w:r>
          </w:p>
        </w:tc>
        <w:tc>
          <w:tcPr>
            <w:tcW w:w="2268" w:type="dxa"/>
          </w:tcPr>
          <w:p w:rsidR="00B66D43" w:rsidRPr="006B0E90" w:rsidRDefault="00B66D43" w:rsidP="00B66D43">
            <w:pPr>
              <w:jc w:val="center"/>
              <w:rPr>
                <w:sz w:val="72"/>
                <w:szCs w:val="72"/>
              </w:rPr>
            </w:pPr>
            <w:r w:rsidRPr="006B0E90">
              <w:rPr>
                <w:sz w:val="72"/>
                <w:szCs w:val="72"/>
              </w:rPr>
              <w:t>69 - 75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43" w:rsidRPr="006B0E90" w:rsidRDefault="00B66D43" w:rsidP="00B66D43">
            <w:pPr>
              <w:jc w:val="center"/>
              <w:rPr>
                <w:sz w:val="72"/>
                <w:szCs w:val="72"/>
              </w:rPr>
            </w:pPr>
            <w:r w:rsidRPr="006B0E90">
              <w:rPr>
                <w:sz w:val="72"/>
                <w:szCs w:val="72"/>
              </w:rPr>
              <w:t>17, 18,</w:t>
            </w:r>
          </w:p>
        </w:tc>
      </w:tr>
      <w:tr w:rsidR="00B66D43" w:rsidRPr="006B0E90" w:rsidTr="00B66D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2518" w:type="dxa"/>
          </w:tcPr>
          <w:p w:rsidR="00B66D43" w:rsidRPr="006B0E90" w:rsidRDefault="00B66D43" w:rsidP="00B66D43">
            <w:pPr>
              <w:jc w:val="center"/>
              <w:rPr>
                <w:sz w:val="72"/>
                <w:szCs w:val="72"/>
              </w:rPr>
            </w:pPr>
            <w:r w:rsidRPr="006B0E90">
              <w:rPr>
                <w:sz w:val="72"/>
                <w:szCs w:val="72"/>
              </w:rPr>
              <w:t>B</w:t>
            </w:r>
          </w:p>
        </w:tc>
        <w:tc>
          <w:tcPr>
            <w:tcW w:w="2268" w:type="dxa"/>
          </w:tcPr>
          <w:p w:rsidR="00B66D43" w:rsidRPr="006B0E90" w:rsidRDefault="00B66D43" w:rsidP="00B66D43">
            <w:pPr>
              <w:jc w:val="center"/>
              <w:rPr>
                <w:sz w:val="72"/>
                <w:szCs w:val="72"/>
              </w:rPr>
            </w:pPr>
            <w:r w:rsidRPr="006B0E90">
              <w:rPr>
                <w:sz w:val="72"/>
                <w:szCs w:val="72"/>
              </w:rPr>
              <w:t>60 - 68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43" w:rsidRPr="006B0E90" w:rsidRDefault="00B66D43" w:rsidP="00B66D43">
            <w:pPr>
              <w:jc w:val="center"/>
              <w:rPr>
                <w:sz w:val="72"/>
                <w:szCs w:val="72"/>
              </w:rPr>
            </w:pPr>
            <w:r w:rsidRPr="006B0E90">
              <w:rPr>
                <w:sz w:val="72"/>
                <w:szCs w:val="72"/>
              </w:rPr>
              <w:t>15, 16,</w:t>
            </w:r>
          </w:p>
        </w:tc>
      </w:tr>
      <w:tr w:rsidR="00B66D43" w:rsidRPr="006B0E90" w:rsidTr="00B66D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2518" w:type="dxa"/>
          </w:tcPr>
          <w:p w:rsidR="00B66D43" w:rsidRPr="006B0E90" w:rsidRDefault="00B66D43" w:rsidP="00B66D43">
            <w:pPr>
              <w:jc w:val="center"/>
              <w:rPr>
                <w:sz w:val="72"/>
                <w:szCs w:val="72"/>
              </w:rPr>
            </w:pPr>
            <w:r w:rsidRPr="006B0E90">
              <w:rPr>
                <w:sz w:val="72"/>
                <w:szCs w:val="72"/>
              </w:rPr>
              <w:t>C</w:t>
            </w:r>
          </w:p>
        </w:tc>
        <w:tc>
          <w:tcPr>
            <w:tcW w:w="2268" w:type="dxa"/>
          </w:tcPr>
          <w:p w:rsidR="00B66D43" w:rsidRPr="006B0E90" w:rsidRDefault="00B66D43" w:rsidP="00B66D43">
            <w:pPr>
              <w:jc w:val="center"/>
              <w:rPr>
                <w:sz w:val="72"/>
                <w:szCs w:val="72"/>
              </w:rPr>
            </w:pPr>
            <w:r w:rsidRPr="006B0E90">
              <w:rPr>
                <w:sz w:val="72"/>
                <w:szCs w:val="72"/>
              </w:rPr>
              <w:t>51 - 59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43" w:rsidRPr="006B0E90" w:rsidRDefault="00B66D43" w:rsidP="00B66D43">
            <w:pPr>
              <w:jc w:val="center"/>
              <w:rPr>
                <w:sz w:val="72"/>
                <w:szCs w:val="72"/>
              </w:rPr>
            </w:pPr>
            <w:r w:rsidRPr="006B0E90">
              <w:rPr>
                <w:sz w:val="72"/>
                <w:szCs w:val="72"/>
              </w:rPr>
              <w:t>13, 14</w:t>
            </w:r>
          </w:p>
        </w:tc>
      </w:tr>
      <w:tr w:rsidR="00B66D43" w:rsidRPr="006B0E90" w:rsidTr="00B66D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2518" w:type="dxa"/>
          </w:tcPr>
          <w:p w:rsidR="00B66D43" w:rsidRPr="006B0E90" w:rsidRDefault="00B66D43" w:rsidP="00B66D43">
            <w:pPr>
              <w:jc w:val="center"/>
              <w:rPr>
                <w:sz w:val="72"/>
                <w:szCs w:val="72"/>
              </w:rPr>
            </w:pPr>
            <w:r w:rsidRPr="006B0E90">
              <w:rPr>
                <w:sz w:val="72"/>
                <w:szCs w:val="72"/>
              </w:rPr>
              <w:t>D</w:t>
            </w:r>
          </w:p>
        </w:tc>
        <w:tc>
          <w:tcPr>
            <w:tcW w:w="2268" w:type="dxa"/>
          </w:tcPr>
          <w:p w:rsidR="00B66D43" w:rsidRPr="006B0E90" w:rsidRDefault="00B66D43" w:rsidP="00B66D43">
            <w:pPr>
              <w:jc w:val="center"/>
              <w:rPr>
                <w:sz w:val="72"/>
                <w:szCs w:val="72"/>
              </w:rPr>
            </w:pPr>
            <w:r w:rsidRPr="006B0E90">
              <w:rPr>
                <w:sz w:val="72"/>
                <w:szCs w:val="72"/>
              </w:rPr>
              <w:t>42 - 50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43" w:rsidRPr="006B0E90" w:rsidRDefault="00B66D43" w:rsidP="00B66D43">
            <w:pPr>
              <w:jc w:val="center"/>
              <w:rPr>
                <w:sz w:val="72"/>
                <w:szCs w:val="72"/>
              </w:rPr>
            </w:pPr>
            <w:r w:rsidRPr="006B0E90">
              <w:rPr>
                <w:sz w:val="72"/>
                <w:szCs w:val="72"/>
              </w:rPr>
              <w:t>11, 12</w:t>
            </w:r>
          </w:p>
        </w:tc>
      </w:tr>
      <w:tr w:rsidR="00B66D43" w:rsidRPr="006B0E90" w:rsidTr="00B66D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2518" w:type="dxa"/>
          </w:tcPr>
          <w:p w:rsidR="00B66D43" w:rsidRPr="006B0E90" w:rsidRDefault="00B66D43" w:rsidP="00B66D43">
            <w:pPr>
              <w:jc w:val="center"/>
              <w:rPr>
                <w:sz w:val="72"/>
                <w:szCs w:val="72"/>
              </w:rPr>
            </w:pPr>
            <w:r w:rsidRPr="006B0E90">
              <w:rPr>
                <w:sz w:val="72"/>
                <w:szCs w:val="72"/>
              </w:rPr>
              <w:t>E</w:t>
            </w:r>
          </w:p>
        </w:tc>
        <w:tc>
          <w:tcPr>
            <w:tcW w:w="2268" w:type="dxa"/>
          </w:tcPr>
          <w:p w:rsidR="00B66D43" w:rsidRPr="006B0E90" w:rsidRDefault="00B66D43" w:rsidP="00B66D43">
            <w:pPr>
              <w:jc w:val="center"/>
              <w:rPr>
                <w:sz w:val="72"/>
                <w:szCs w:val="72"/>
              </w:rPr>
            </w:pPr>
            <w:r w:rsidRPr="006B0E90">
              <w:rPr>
                <w:sz w:val="72"/>
                <w:szCs w:val="72"/>
              </w:rPr>
              <w:t>33 - 41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43" w:rsidRPr="006B0E90" w:rsidRDefault="00B66D43" w:rsidP="00B66D43">
            <w:pPr>
              <w:jc w:val="center"/>
              <w:rPr>
                <w:sz w:val="72"/>
                <w:szCs w:val="72"/>
              </w:rPr>
            </w:pPr>
            <w:r w:rsidRPr="006B0E90">
              <w:rPr>
                <w:sz w:val="72"/>
                <w:szCs w:val="72"/>
              </w:rPr>
              <w:t>8, 9, 10</w:t>
            </w:r>
          </w:p>
        </w:tc>
      </w:tr>
    </w:tbl>
    <w:p w:rsidR="0065767B" w:rsidRPr="007D202B" w:rsidRDefault="006B0E90" w:rsidP="00B66D43">
      <w:pPr>
        <w:jc w:val="center"/>
        <w:rPr>
          <w:sz w:val="48"/>
          <w:szCs w:val="48"/>
        </w:rPr>
      </w:pPr>
    </w:p>
    <w:p w:rsidR="00B66D43" w:rsidRPr="007D202B" w:rsidRDefault="00B66D43" w:rsidP="007D202B"/>
    <w:sectPr w:rsidR="00B66D43" w:rsidRPr="007D202B" w:rsidSect="006B0E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6D43"/>
    <w:rsid w:val="0010517A"/>
    <w:rsid w:val="00180E77"/>
    <w:rsid w:val="00211F1E"/>
    <w:rsid w:val="002E0DD2"/>
    <w:rsid w:val="00366E15"/>
    <w:rsid w:val="00401B54"/>
    <w:rsid w:val="004C6293"/>
    <w:rsid w:val="006B0E90"/>
    <w:rsid w:val="007A6B40"/>
    <w:rsid w:val="007D202B"/>
    <w:rsid w:val="00897350"/>
    <w:rsid w:val="0099682C"/>
    <w:rsid w:val="009A7FA0"/>
    <w:rsid w:val="00A057D8"/>
    <w:rsid w:val="00A363FB"/>
    <w:rsid w:val="00A50B70"/>
    <w:rsid w:val="00B66D43"/>
    <w:rsid w:val="00B9707A"/>
    <w:rsid w:val="00C53B70"/>
    <w:rsid w:val="00C80A1A"/>
    <w:rsid w:val="00C979A3"/>
    <w:rsid w:val="00CB3F03"/>
    <w:rsid w:val="00EE34AF"/>
    <w:rsid w:val="00EE6D9E"/>
    <w:rsid w:val="00FB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clongmuir</dc:creator>
  <cp:lastModifiedBy>Craig Rachel</cp:lastModifiedBy>
  <cp:revision>2</cp:revision>
  <cp:lastPrinted>2011-09-14T11:17:00Z</cp:lastPrinted>
  <dcterms:created xsi:type="dcterms:W3CDTF">2012-01-08T23:48:00Z</dcterms:created>
  <dcterms:modified xsi:type="dcterms:W3CDTF">2012-01-08T23:48:00Z</dcterms:modified>
</cp:coreProperties>
</file>